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CD" w:rsidRDefault="00DF4ACD" w:rsidP="00DF4ACD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Распорядительные акты о приеме на обучение </w:t>
      </w:r>
      <w:proofErr w:type="gramStart"/>
      <w:r>
        <w:rPr>
          <w:rFonts w:ascii="Liberation Serif" w:hAnsi="Liberation Serif"/>
          <w:sz w:val="28"/>
        </w:rPr>
        <w:t>в</w:t>
      </w:r>
      <w:proofErr w:type="gramEnd"/>
      <w:r>
        <w:rPr>
          <w:rFonts w:ascii="Liberation Serif" w:hAnsi="Liberation Serif"/>
          <w:sz w:val="28"/>
        </w:rPr>
        <w:t xml:space="preserve"> </w:t>
      </w:r>
    </w:p>
    <w:p w:rsidR="002B609F" w:rsidRDefault="00DF4ACD" w:rsidP="00DF4ACD">
      <w:pPr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МБДОУ «Детский сад №15 «Алёнушка» присмотра и оздоровления».</w:t>
      </w:r>
    </w:p>
    <w:p w:rsidR="00DF4ACD" w:rsidRDefault="00DF4ACD" w:rsidP="00DF4ACD">
      <w:pPr>
        <w:jc w:val="center"/>
        <w:rPr>
          <w:rFonts w:ascii="Liberation Serif" w:hAnsi="Liberation Serif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приказа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Дата издания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Количество принятых детей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группы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19-В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02.07.18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02.07.18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28-В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32-В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34-В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36-В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03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40-В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09.07.18 г.</w:t>
            </w:r>
          </w:p>
        </w:tc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F4ACD" w:rsidTr="00DF4ACD">
        <w:tc>
          <w:tcPr>
            <w:tcW w:w="2605" w:type="dxa"/>
          </w:tcPr>
          <w:p w:rsidR="00DF4ACD" w:rsidRDefault="00DF4ACD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42-В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09.07.18 г.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DF4ACD" w:rsidTr="00DF4ACD"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43-В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47-В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10.07.18 г.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50-В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  <w:r>
              <w:rPr>
                <w:rFonts w:ascii="Liberation Serif" w:hAnsi="Liberation Serif"/>
                <w:sz w:val="28"/>
              </w:rPr>
              <w:t>.07.18 г.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F4ACD" w:rsidTr="00DF4ACD"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52-В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11.07.18 г.</w:t>
            </w:r>
          </w:p>
        </w:tc>
        <w:tc>
          <w:tcPr>
            <w:tcW w:w="2605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FF2B81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56-В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16.07.18 г.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F4ACD" w:rsidTr="00DF4ACD"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59-В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18.07.18 г.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60-В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18.07.18 г.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62-В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20.</w:t>
            </w:r>
            <w:r>
              <w:rPr>
                <w:rFonts w:ascii="Liberation Serif" w:hAnsi="Liberation Serif"/>
                <w:sz w:val="28"/>
              </w:rPr>
              <w:t>07.18 г.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65-В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30.07.18 г.</w:t>
            </w:r>
          </w:p>
        </w:tc>
        <w:tc>
          <w:tcPr>
            <w:tcW w:w="2605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5A2533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66-В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30.07.18 г.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70-В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01.08.18 г.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DF4ACD" w:rsidTr="00DF4ACD"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71-В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01.08.18 г.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</w:t>
            </w:r>
          </w:p>
        </w:tc>
      </w:tr>
      <w:tr w:rsidR="00DF4ACD" w:rsidTr="00DF4ACD"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73/1-В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14.08.18 г.</w:t>
            </w:r>
          </w:p>
        </w:tc>
        <w:tc>
          <w:tcPr>
            <w:tcW w:w="2605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810899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74/2-В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14.08.18 г.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75-В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21.08.18 г.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DF4ACD" w:rsidTr="00DF4ACD"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77-В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21.08.18 г.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F4ACD" w:rsidTr="00DF4ACD"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78-В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21.08.18 г.</w:t>
            </w:r>
          </w:p>
        </w:tc>
        <w:tc>
          <w:tcPr>
            <w:tcW w:w="2605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025EE2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F4ACD" w:rsidTr="00DF4ACD">
        <w:tc>
          <w:tcPr>
            <w:tcW w:w="2605" w:type="dxa"/>
          </w:tcPr>
          <w:p w:rsidR="00DF4ACD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88-В</w:t>
            </w:r>
          </w:p>
        </w:tc>
        <w:tc>
          <w:tcPr>
            <w:tcW w:w="2605" w:type="dxa"/>
          </w:tcPr>
          <w:p w:rsidR="00DF4ACD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</w:t>
            </w:r>
            <w:r>
              <w:rPr>
                <w:rFonts w:ascii="Liberation Serif" w:hAnsi="Liberation Serif"/>
                <w:sz w:val="28"/>
              </w:rPr>
              <w:t>.08.18 г.</w:t>
            </w:r>
          </w:p>
        </w:tc>
        <w:tc>
          <w:tcPr>
            <w:tcW w:w="2605" w:type="dxa"/>
          </w:tcPr>
          <w:p w:rsidR="00DF4ACD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F4ACD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66517" w:rsidTr="00DF4ACD"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89-В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27.08.18 г.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66517" w:rsidTr="00DF4ACD"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90-В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27.08.18 г.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66517" w:rsidTr="00DF4ACD"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91-В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27.08.18 г.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D66517" w:rsidTr="00DF4ACD"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94-В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04.09.18 г.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D66517" w:rsidTr="00DF4ACD"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106/1-В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17.09.18 г.</w:t>
            </w:r>
          </w:p>
        </w:tc>
        <w:tc>
          <w:tcPr>
            <w:tcW w:w="2605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D66517" w:rsidRDefault="00D66517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106/2-В</w:t>
            </w:r>
          </w:p>
        </w:tc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17.09.18 г.</w:t>
            </w:r>
          </w:p>
        </w:tc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106/3-В</w:t>
            </w:r>
          </w:p>
        </w:tc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17.09.18 г.</w:t>
            </w:r>
          </w:p>
        </w:tc>
        <w:tc>
          <w:tcPr>
            <w:tcW w:w="2605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2E346C" w:rsidP="000469B6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110-В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01.11.18 г.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15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112-В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16.11.18 г.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114-В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16.11.18 г.</w:t>
            </w: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16</w:t>
            </w:r>
          </w:p>
        </w:tc>
      </w:tr>
      <w:tr w:rsidR="002E346C" w:rsidTr="00DF4ACD"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lastRenderedPageBreak/>
              <w:t>115-В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10.12.18 г.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12</w:t>
            </w:r>
          </w:p>
        </w:tc>
      </w:tr>
      <w:tr w:rsidR="002E346C" w:rsidTr="00DF4ACD"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116-В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11.12.18 г.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117-В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11.12.18 г.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2-В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04.02.19 г.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11</w:t>
            </w:r>
          </w:p>
        </w:tc>
      </w:tr>
      <w:tr w:rsidR="002E346C" w:rsidTr="00DF4ACD"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8-В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18.03.19 г.</w:t>
            </w:r>
          </w:p>
        </w:tc>
        <w:tc>
          <w:tcPr>
            <w:tcW w:w="2605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2606" w:type="dxa"/>
          </w:tcPr>
          <w:p w:rsidR="002E346C" w:rsidRDefault="000356B4" w:rsidP="00DF4ACD">
            <w:pPr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</w:tr>
      <w:tr w:rsidR="002E346C" w:rsidTr="00DF4ACD"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605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606" w:type="dxa"/>
          </w:tcPr>
          <w:p w:rsidR="002E346C" w:rsidRDefault="002E346C" w:rsidP="00DF4ACD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:rsidR="00DF4ACD" w:rsidRPr="00DF4ACD" w:rsidRDefault="00DF4ACD" w:rsidP="00DF4ACD">
      <w:pPr>
        <w:jc w:val="center"/>
        <w:rPr>
          <w:rFonts w:ascii="Liberation Serif" w:hAnsi="Liberation Serif"/>
          <w:sz w:val="28"/>
        </w:rPr>
      </w:pPr>
      <w:bookmarkStart w:id="0" w:name="_GoBack"/>
      <w:bookmarkEnd w:id="0"/>
    </w:p>
    <w:sectPr w:rsidR="00DF4ACD" w:rsidRPr="00DF4ACD" w:rsidSect="00DF4AC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2B4"/>
    <w:rsid w:val="00025EE2"/>
    <w:rsid w:val="000356B4"/>
    <w:rsid w:val="00077092"/>
    <w:rsid w:val="001002B4"/>
    <w:rsid w:val="002B609F"/>
    <w:rsid w:val="002E346C"/>
    <w:rsid w:val="00345F48"/>
    <w:rsid w:val="005A2533"/>
    <w:rsid w:val="00810899"/>
    <w:rsid w:val="00D66517"/>
    <w:rsid w:val="00DF4ACD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Владимировна</dc:creator>
  <cp:lastModifiedBy>Инна Владимировна</cp:lastModifiedBy>
  <cp:revision>2</cp:revision>
  <dcterms:created xsi:type="dcterms:W3CDTF">2019-05-13T12:33:00Z</dcterms:created>
  <dcterms:modified xsi:type="dcterms:W3CDTF">2019-05-13T12:33:00Z</dcterms:modified>
</cp:coreProperties>
</file>